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E5" w:rsidRPr="001A755B" w:rsidRDefault="00205F1C" w:rsidP="001A755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404040" w:themeColor="text1" w:themeTint="BF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85pt;margin-top:-60.75pt;width:85.5pt;height:91.2pt;z-index:251658240">
            <v:imagedata r:id="rId5" o:title=""/>
            <w10:wrap type="topAndBottom" side="left"/>
          </v:shape>
          <o:OLEObject Type="Embed" ProgID="MS_ClipArt_Gallery" ShapeID="_x0000_s1026" DrawAspect="Content" ObjectID="_1439368394" r:id="rId6"/>
        </w:pict>
      </w:r>
      <w:r w:rsidR="005D0FE5" w:rsidRPr="001A755B"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  <w:cs/>
        </w:rPr>
        <w:t>ประกาศองค์การบริหารส่วนตำบลคันธุลี</w:t>
      </w:r>
    </w:p>
    <w:p w:rsidR="001A755B" w:rsidRPr="001A755B" w:rsidRDefault="005D0FE5" w:rsidP="001A755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  <w:r w:rsidRPr="001A755B"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  <w:cs/>
        </w:rPr>
        <w:t xml:space="preserve">เรื่อง สอบราคาจ้างโครงการขุดเจาะบาดาลหมู่บ้าน บ้านแหลมดินหมู่ที่ ๕ </w:t>
      </w:r>
    </w:p>
    <w:p w:rsidR="005D0FE5" w:rsidRPr="001A755B" w:rsidRDefault="005D0FE5" w:rsidP="001A755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  <w:r w:rsidRPr="001A755B"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  <w:cs/>
        </w:rPr>
        <w:t xml:space="preserve">ตำบลคันธุลี </w:t>
      </w:r>
      <w:r w:rsidR="00E71C47"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  <w:t xml:space="preserve"> </w:t>
      </w:r>
      <w:r w:rsidRPr="001A755B"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  <w:cs/>
        </w:rPr>
        <w:t>อำเภอท่าชนะ จังหวัดสุราษฎร์ธานี</w:t>
      </w:r>
    </w:p>
    <w:p w:rsidR="005D0FE5" w:rsidRPr="001A755B" w:rsidRDefault="001A755B" w:rsidP="001A755B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*************************</w:t>
      </w:r>
    </w:p>
    <w:p w:rsidR="001A755B" w:rsidRPr="001A755B" w:rsidRDefault="005D0FE5" w:rsidP="001A755B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องค์การบริหารส่วนตำบลคันธุลี</w:t>
      </w:r>
      <w:r w:rsidR="000F3009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  <w:r w:rsidR="001A755B" w:rsidRPr="001A755B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มีความประสงค์จะสอบราคาจ้างโครงการขุดเจาะบาดาลหมู่บ้าน บ้านแหลมดิน</w:t>
      </w:r>
      <w:r w:rsidR="00A2367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หมู่ที่ ๕ </w:t>
      </w:r>
      <w:r w:rsidR="00A2367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ตำบลคันธุลี</w:t>
      </w:r>
      <w:r w:rsidR="00A2367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อำเภอท่าชนะ จังหวัดสุราษฎร์ธานี </w:t>
      </w:r>
      <w:r w:rsidR="001A755B" w:rsidRPr="001A755B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1A755B"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รายละเอียดตามแบบแปลนที่</w:t>
      </w:r>
      <w:r w:rsidR="00A2367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</w:t>
      </w:r>
      <w:proofErr w:type="spellStart"/>
      <w:r w:rsidR="001A755B"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อบต</w:t>
      </w:r>
      <w:proofErr w:type="spellEnd"/>
      <w:r w:rsidR="001A755B"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.คันธุลีกำหนด  </w:t>
      </w:r>
    </w:p>
    <w:p w:rsidR="005D0FE5" w:rsidRPr="001A755B" w:rsidRDefault="005D0FE5" w:rsidP="001A755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ราคากลางของงานก่อสร้างเป็นเงินทั้งสิ้น ๑๙๘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๐๐๐.๐๐ บาท (หนึ่งแสนเก้าหมื่นแปดพันบาทถ้วน) </w:t>
      </w:r>
    </w:p>
    <w:p w:rsidR="005D0FE5" w:rsidRPr="001A755B" w:rsidRDefault="005D0FE5" w:rsidP="001A755B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  <w:u w:val="single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u w:val="single"/>
          <w:cs/>
        </w:rPr>
        <w:t xml:space="preserve">ผู้มีสิทธิเสนอราคาจะต้องมีคุณสมบัติ ดังต่อไปนี้ </w:t>
      </w:r>
    </w:p>
    <w:p w:rsidR="005D0FE5" w:rsidRPr="001A755B" w:rsidRDefault="005D0FE5" w:rsidP="001A755B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๙๙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 บาท</w:t>
      </w:r>
    </w:p>
    <w:p w:rsidR="005D0FE5" w:rsidRPr="001A755B" w:rsidRDefault="005D0FE5" w:rsidP="001A755B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5D0FE5" w:rsidRPr="001A755B" w:rsidRDefault="005D0FE5" w:rsidP="001A755B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5D0FE5" w:rsidRPr="001A755B" w:rsidRDefault="005D0FE5" w:rsidP="001A755B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คันธุลี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 </w:t>
      </w:r>
    </w:p>
    <w:p w:rsidR="005D0FE5" w:rsidRPr="001A755B" w:rsidRDefault="005D0FE5" w:rsidP="001A755B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กำหนดดูสถานที่ก่อสร้างในวันที่ </w:t>
      </w:r>
      <w:r w:rsidR="00341BE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๑๖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ตั้งแต่เวลา ๑๑.๐๐ น. ถึงเวลา ๑๒.๐๐ น. </w:t>
      </w:r>
      <w:r w:rsidR="00810E5D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ณ </w:t>
      </w:r>
      <w:r w:rsidR="002753D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บ้านแหลมดิน หมู่ที่ </w:t>
      </w:r>
      <w:r w:rsidR="00C91DE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๕</w:t>
      </w:r>
      <w:r w:rsidR="00C91DE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ตำบลคันธุลี</w:t>
      </w:r>
      <w:r w:rsidR="00C91DE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อำเภอท่าชนะ จังหวัดสุราษฎร์ธานี และกำหนดรับฟังคำชี้แจงรายละเอียดเพิ่มเติมในวันที่ </w:t>
      </w:r>
      <w:r w:rsidR="00341BE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๑๖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ตั้งแต่เวลา ๑๓.๐๐ น. เป็นต้นไป </w:t>
      </w:r>
    </w:p>
    <w:p w:rsidR="00F817A9" w:rsidRPr="000D62C8" w:rsidRDefault="00F817A9" w:rsidP="00F817A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กำหนดยื่นซองสอบราคา ในวันที่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341BE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๔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205F1C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กันยายน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 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ถึงวันที่ </w:t>
      </w:r>
      <w:r w:rsidR="00341BE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๑๖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ตั้งแต่เวลา ๐๘.๓๐ น. ถึงเวลา</w:t>
      </w:r>
      <w:r w:rsidR="00810E5D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๑๖.๓๐ น. 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</w:t>
      </w:r>
      <w:r w:rsidR="00810E5D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ส่วนการคลัง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องค์การบริหารส่วนตำบลคันธุลี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อำเภอท่าชนะ  จังหวัด                สุราษฎร์ธานี และ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ในวันที่ 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341BE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๑๗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กันยายน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 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810E5D"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ตั้งแต่เวลา ๐๘.๓๐ น. ถึงเวลา ๑๖.๓๐ น. </w:t>
      </w:r>
      <w:r w:rsidR="00810E5D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กำหนดยื่นซอง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ศูนย์รวมข้อมูลการจัดซื้อหรือการจัดจ้างขององค์การบริหารส่วนตำบลระดับอำเภอท่าชนะ 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และกำหนดเปิดซองใบเสนอราคาในวันที่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</w:t>
      </w:r>
      <w:r w:rsidR="00341BE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๑๘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ตั้งแต่เวลา ๑๐.๐๐ น. เป็นต้นไป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F817A9" w:rsidRPr="000D62C8" w:rsidRDefault="00F817A9" w:rsidP="00F817A9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ผู้สนใจติดต่อขอรับเอกสารสอบราคาจ้าง   ในราคาชุดละ </w:t>
      </w:r>
      <w:r w:rsidR="0063533A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๕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๐๐.๐๐บาท 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ได้ที่ส่วนการคลัง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องค์การบริหารส่วนตำบลคันธุลี ในวันที่</w:t>
      </w:r>
      <w:r w:rsidR="00810E5D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205F1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๔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205F1C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กันยายน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 ถึงวันที่ </w:t>
      </w:r>
      <w:r w:rsidR="00205F1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๑๗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ตั้งแต่เวลา ๐๘.๓๐ น. ถึงเวลา ๑๖.๓๐ น.  ดูรายละเอียดได้ที่เว็บไซต์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www.khanthuli.go.th 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หรือสอบถามทางโทรศัพท์หมายเลข ๐๗๗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๘๓๑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๙๖๗ ต่อ ๑๓</w:t>
      </w:r>
      <w:r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ในวันและเวลาราชการ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5D0FE5" w:rsidRPr="001A755B" w:rsidRDefault="005D0FE5" w:rsidP="001A755B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ประกาศ ณ วันที่ </w:t>
      </w:r>
      <w:r w:rsidR="00205F1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๔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205F1C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กันยายน</w:t>
      </w: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พ.ศ. ๒๕๕๖</w:t>
      </w:r>
      <w:bookmarkStart w:id="0" w:name="_GoBack"/>
      <w:bookmarkEnd w:id="0"/>
    </w:p>
    <w:p w:rsidR="005D0FE5" w:rsidRPr="001A755B" w:rsidRDefault="005D0FE5" w:rsidP="001A755B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5D0FE5" w:rsidRPr="001A755B" w:rsidRDefault="005D0FE5" w:rsidP="001A755B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(นายมงคล ธรรมฤทธิ์)</w:t>
      </w:r>
    </w:p>
    <w:p w:rsidR="008A0509" w:rsidRPr="001A755B" w:rsidRDefault="005D0FE5" w:rsidP="001A755B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1A755B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sectPr w:rsidR="008A0509" w:rsidRPr="001A755B" w:rsidSect="001A755B">
      <w:pgSz w:w="11906" w:h="16838"/>
      <w:pgMar w:top="1440" w:right="1418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E5"/>
    <w:rsid w:val="00087457"/>
    <w:rsid w:val="000F3009"/>
    <w:rsid w:val="001A755B"/>
    <w:rsid w:val="00205F1C"/>
    <w:rsid w:val="002753DC"/>
    <w:rsid w:val="00341BE4"/>
    <w:rsid w:val="00452250"/>
    <w:rsid w:val="005D0FE5"/>
    <w:rsid w:val="0063533A"/>
    <w:rsid w:val="00810E5D"/>
    <w:rsid w:val="009061C4"/>
    <w:rsid w:val="00A2367D"/>
    <w:rsid w:val="00C91DE8"/>
    <w:rsid w:val="00E71C47"/>
    <w:rsid w:val="00F817A9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2013-08-26T02:36:00Z</cp:lastPrinted>
  <dcterms:created xsi:type="dcterms:W3CDTF">2013-08-23T07:33:00Z</dcterms:created>
  <dcterms:modified xsi:type="dcterms:W3CDTF">2013-08-30T04:47:00Z</dcterms:modified>
</cp:coreProperties>
</file>