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5" w:rsidRPr="002D1A82" w:rsidRDefault="00EB33E8" w:rsidP="000F4A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6EBDD2" wp14:editId="117511E9">
            <wp:simplePos x="0" y="0"/>
            <wp:positionH relativeFrom="column">
              <wp:posOffset>2338232</wp:posOffset>
            </wp:positionH>
            <wp:positionV relativeFrom="paragraph">
              <wp:posOffset>-829310</wp:posOffset>
            </wp:positionV>
            <wp:extent cx="1158949" cy="1232701"/>
            <wp:effectExtent l="0" t="0" r="317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23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C0C" w:rsidRPr="00E02C0C" w:rsidRDefault="00E02C0C" w:rsidP="000F4AD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B93375" w:rsidRPr="002D1A82" w:rsidRDefault="00B93375" w:rsidP="000F4A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A8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ประกาศองค์การบริหารส่วนตำบลคันธุลี</w:t>
      </w:r>
    </w:p>
    <w:p w:rsidR="000F4ADE" w:rsidRPr="002D1A82" w:rsidRDefault="00B93375" w:rsidP="000F4A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A82">
        <w:rPr>
          <w:rFonts w:ascii="TH SarabunPSK" w:hAnsi="TH SarabunPSK" w:cs="TH SarabunPSK"/>
          <w:b/>
          <w:bCs/>
          <w:sz w:val="36"/>
          <w:szCs w:val="36"/>
          <w:cs/>
        </w:rPr>
        <w:t>เรื่อง สอบราคาจ้างโครงการขุดเจาะ</w:t>
      </w:r>
      <w:r w:rsidR="000A5B2D" w:rsidRPr="002D1A82">
        <w:rPr>
          <w:rFonts w:ascii="TH SarabunPSK" w:hAnsi="TH SarabunPSK" w:cs="TH SarabunPSK" w:hint="cs"/>
          <w:b/>
          <w:bCs/>
          <w:sz w:val="36"/>
          <w:szCs w:val="36"/>
          <w:cs/>
        </w:rPr>
        <w:t>บ่อ</w:t>
      </w:r>
      <w:r w:rsidRPr="002D1A82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บาดาลหมู่บ้าน บ้านแหลมดินหมู่ที่ ๕ </w:t>
      </w:r>
    </w:p>
    <w:p w:rsidR="00B93375" w:rsidRPr="002D1A82" w:rsidRDefault="00B93375" w:rsidP="000F4A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A82">
        <w:rPr>
          <w:rFonts w:ascii="TH SarabunPSK" w:hAnsi="TH SarabunPSK" w:cs="TH SarabunPSK"/>
          <w:b/>
          <w:bCs/>
          <w:sz w:val="36"/>
          <w:szCs w:val="36"/>
          <w:cs/>
        </w:rPr>
        <w:t>ตำบลคันธุลี อำเภอท่าชนะ จังหวัดสุราษฎร์ธานี</w:t>
      </w:r>
    </w:p>
    <w:p w:rsidR="00B93375" w:rsidRPr="002D1A82" w:rsidRDefault="00EB33E8" w:rsidP="00EB33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</w:rPr>
        <w:t>****************</w:t>
      </w:r>
    </w:p>
    <w:p w:rsidR="00EB33E8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E7834" w:rsidRPr="002D1A82">
        <w:rPr>
          <w:rFonts w:ascii="TH SarabunPSK" w:hAnsi="TH SarabunPSK" w:cs="TH SarabunPSK" w:hint="cs"/>
          <w:sz w:val="32"/>
          <w:szCs w:val="32"/>
          <w:cs/>
        </w:rPr>
        <w:tab/>
      </w:r>
      <w:r w:rsidRPr="002D1A8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องค์การบริหารส่วนตำบลคันธุลีมีความประสงค์จะ สอบราคาจ้างโครงการขุดเจาะ</w:t>
      </w:r>
      <w:r w:rsidR="00F72F6E" w:rsidRPr="002D1A82">
        <w:rPr>
          <w:rFonts w:ascii="TH SarabunPSK" w:hAnsi="TH SarabunPSK" w:cs="TH SarabunPSK" w:hint="cs"/>
          <w:sz w:val="32"/>
          <w:szCs w:val="32"/>
          <w:cs/>
        </w:rPr>
        <w:t>บ่อ</w:t>
      </w:r>
      <w:r w:rsidRPr="002D1A82">
        <w:rPr>
          <w:rFonts w:ascii="TH SarabunPSK" w:hAnsi="TH SarabunPSK" w:cs="TH SarabunPSK"/>
          <w:sz w:val="32"/>
          <w:szCs w:val="32"/>
          <w:cs/>
        </w:rPr>
        <w:t>บาดาลหมู่บ้าน</w:t>
      </w:r>
      <w:r w:rsidR="00E02C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C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บ้านแหลมดิน</w:t>
      </w:r>
      <w:r w:rsidR="00F72F6E" w:rsidRPr="002D1A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1A8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F72F6E" w:rsidRPr="002D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๕ ตำบลคันธุลี</w:t>
      </w:r>
      <w:r w:rsidR="00F72F6E" w:rsidRPr="002D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อำเภอท่าชนะ </w:t>
      </w:r>
      <w:r w:rsidR="00F72F6E" w:rsidRPr="002D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จังหวัดสุราษฎร์ธานี </w:t>
      </w:r>
      <w:r w:rsidR="002D1A82" w:rsidRPr="002D1A82">
        <w:rPr>
          <w:rFonts w:ascii="TH SarabunPSK" w:hAnsi="TH SarabunPSK" w:cs="TH SarabunPSK"/>
          <w:sz w:val="32"/>
          <w:szCs w:val="32"/>
          <w:cs/>
        </w:rPr>
        <w:t xml:space="preserve">ท่อพีวีซี ขนาด </w:t>
      </w:r>
      <w:r w:rsidR="002D1A82" w:rsidRPr="002D1A82">
        <w:rPr>
          <w:rFonts w:ascii="TH SarabunPSK" w:hAnsi="TH SarabunPSK" w:cs="TH SarabunPSK" w:hint="cs"/>
          <w:sz w:val="32"/>
          <w:szCs w:val="32"/>
          <w:cs/>
        </w:rPr>
        <w:t>๖.๐๐</w:t>
      </w:r>
      <w:r w:rsidR="002D1A82" w:rsidRPr="002D1A82">
        <w:rPr>
          <w:rFonts w:ascii="TH SarabunPSK" w:hAnsi="TH SarabunPSK" w:cs="TH SarabunPSK"/>
          <w:sz w:val="32"/>
          <w:szCs w:val="32"/>
          <w:cs/>
        </w:rPr>
        <w:t xml:space="preserve"> นิ้ว </w:t>
      </w:r>
      <w:r w:rsidR="002D1A82" w:rsidRPr="002D1A8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D1A82" w:rsidRPr="002D1A82">
        <w:rPr>
          <w:rFonts w:ascii="TH SarabunPSK" w:hAnsi="TH SarabunPSK" w:cs="TH SarabunPSK"/>
          <w:sz w:val="32"/>
          <w:szCs w:val="32"/>
          <w:cs/>
        </w:rPr>
        <w:t xml:space="preserve">ลึกไม่น้อยกว่า </w:t>
      </w:r>
      <w:r w:rsidR="002D1A82" w:rsidRPr="002D1A82">
        <w:rPr>
          <w:rFonts w:ascii="TH SarabunPSK" w:hAnsi="TH SarabunPSK" w:cs="TH SarabunPSK" w:hint="cs"/>
          <w:sz w:val="32"/>
          <w:szCs w:val="32"/>
          <w:cs/>
        </w:rPr>
        <w:t>๖๐.๐๐</w:t>
      </w:r>
      <w:r w:rsidR="002D1A82" w:rsidRPr="002D1A82">
        <w:rPr>
          <w:rFonts w:ascii="TH SarabunPSK" w:hAnsi="TH SarabunPSK" w:cs="TH SarabunPSK"/>
          <w:sz w:val="32"/>
          <w:szCs w:val="32"/>
          <w:cs/>
        </w:rPr>
        <w:t xml:space="preserve"> เมตร</w:t>
      </w:r>
      <w:r w:rsidR="00E02C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1A82" w:rsidRPr="002D1A82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รายละเอียดตามประมาณการและแบบแปลน</w:t>
      </w:r>
      <w:proofErr w:type="spellStart"/>
      <w:r w:rsidR="002D1A82" w:rsidRPr="002D1A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2D1A82" w:rsidRPr="002D1A82">
        <w:rPr>
          <w:rFonts w:ascii="TH SarabunPSK" w:hAnsi="TH SarabunPSK" w:cs="TH SarabunPSK"/>
          <w:sz w:val="32"/>
          <w:szCs w:val="32"/>
          <w:cs/>
        </w:rPr>
        <w:t xml:space="preserve">.คันธุลี  พร้อมป้ายประชาสัมพันธ์โครงการ   </w:t>
      </w:r>
    </w:p>
    <w:p w:rsidR="00B93375" w:rsidRPr="002D1A82" w:rsidRDefault="00B93375" w:rsidP="00FE78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ราคากลางของงานก่อสร้าง</w:t>
      </w:r>
      <w:r w:rsidR="00EB33E8" w:rsidRPr="002D1A8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๑๙๘</w:t>
      </w:r>
      <w:r w:rsidRPr="002D1A8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๐๐๐.๐๐ บาท (หนึ่งแสนเก้าหมื่นแปดพันบาทถ้วน) 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E7834" w:rsidRPr="002D1A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ดังต่อไปนี้ 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         ๑. เป็นผู้มีอาชีพรับจ้างงานที่สอบราคาจ้าง ซึ่งมีผลงานก่อสร้างประเภทเดียวกัน ในวงเงินไม่น้อยกว่า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๙๙</w:t>
      </w:r>
      <w:r w:rsidRPr="002D1A8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๐๐๐.๐๐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      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        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 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B33E8" w:rsidRPr="002D1A82">
        <w:rPr>
          <w:rFonts w:ascii="TH SarabunPSK" w:hAnsi="TH SarabunPSK" w:cs="TH SarabunPSK"/>
          <w:sz w:val="32"/>
          <w:szCs w:val="32"/>
        </w:rPr>
        <w:tab/>
      </w:r>
      <w:r w:rsidR="00EB33E8" w:rsidRPr="002D1A82">
        <w:rPr>
          <w:rFonts w:ascii="TH SarabunPSK" w:hAnsi="TH SarabunPSK" w:cs="TH SarabunPSK"/>
          <w:sz w:val="32"/>
          <w:szCs w:val="32"/>
        </w:rPr>
        <w:tab/>
      </w:r>
      <w:r w:rsidR="008D49E5">
        <w:rPr>
          <w:rFonts w:ascii="TH SarabunPSK" w:hAnsi="TH SarabunPSK" w:cs="TH SarabunPSK"/>
          <w:sz w:val="32"/>
          <w:szCs w:val="32"/>
          <w:cs/>
        </w:rPr>
        <w:t xml:space="preserve">กำหนดดูสถานที่ก่อสร้าง </w:t>
      </w:r>
      <w:r w:rsidR="008D49E5">
        <w:rPr>
          <w:rFonts w:ascii="TH SarabunPSK" w:hAnsi="TH SarabunPSK" w:cs="TH SarabunPSK"/>
          <w:b/>
          <w:bCs/>
          <w:sz w:val="32"/>
          <w:szCs w:val="32"/>
          <w:cs/>
        </w:rPr>
        <w:t>ในวันที่ ๖ ธันวาคม ๒๕๕๖</w:t>
      </w:r>
      <w:r w:rsidR="008D49E5">
        <w:rPr>
          <w:rFonts w:ascii="TH SarabunPSK" w:hAnsi="TH SarabunPSK" w:cs="TH SarabunPSK"/>
          <w:sz w:val="32"/>
          <w:szCs w:val="32"/>
          <w:cs/>
        </w:rPr>
        <w:t xml:space="preserve"> ตั้งแต่เวลา ๑๑.๐๐ น. - ๑๒.๐๐ น.              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บ้านแหลมดิน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๕</w:t>
      </w:r>
      <w:r w:rsidR="001516A1" w:rsidRPr="002D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ตำบลคันธุลี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อำเภอท่าชนะ จังหวัดสุราษฎร์ธานี</w:t>
      </w:r>
      <w:bookmarkStart w:id="0" w:name="_GoBack"/>
      <w:bookmarkEnd w:id="0"/>
      <w:r w:rsidRPr="002D1A82">
        <w:rPr>
          <w:rFonts w:ascii="TH SarabunPSK" w:hAnsi="TH SarabunPSK" w:cs="TH SarabunPSK"/>
          <w:sz w:val="32"/>
          <w:szCs w:val="32"/>
          <w:cs/>
        </w:rPr>
        <w:t xml:space="preserve"> และกำหนดรับฟังคำชี้แจงรายละเอียดเพิ่มเติม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 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ในวันที่ ๖</w:t>
      </w:r>
      <w:r w:rsidR="005D2ACE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</w:t>
      </w:r>
      <w:r w:rsidR="005D2ACE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๒๕๕๖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ตั้งแต่เวลา ๑๓.๐๐ น. เป็นต้นไป </w:t>
      </w:r>
    </w:p>
    <w:p w:rsidR="00B93375" w:rsidRPr="002D1A82" w:rsidRDefault="00B93375" w:rsidP="00EB33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B33E8" w:rsidRPr="002D1A82">
        <w:rPr>
          <w:rFonts w:ascii="TH SarabunPSK" w:hAnsi="TH SarabunPSK" w:cs="TH SarabunPSK"/>
          <w:sz w:val="32"/>
          <w:szCs w:val="32"/>
        </w:rPr>
        <w:tab/>
      </w:r>
      <w:r w:rsidR="00EB33E8" w:rsidRPr="002D1A82">
        <w:rPr>
          <w:rFonts w:ascii="TH SarabunPSK" w:hAnsi="TH SarabunPSK" w:cs="TH SarabunPSK"/>
          <w:sz w:val="32"/>
          <w:szCs w:val="32"/>
        </w:rPr>
        <w:tab/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๒๕ พฤศจิกายน  ๒๕๕๖ ถึงวันที่ ๖ ธันวาคม ๒๕๕๖ </w:t>
      </w:r>
      <w:r w:rsidR="005D2ACE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ระหว่างเวลา ๐๘.๓๐ </w:t>
      </w:r>
      <w:r w:rsidR="00EB33E8" w:rsidRPr="002D1A82">
        <w:rPr>
          <w:rFonts w:ascii="TH SarabunPSK" w:hAnsi="TH SarabunPSK" w:cs="TH SarabunPSK"/>
          <w:sz w:val="32"/>
          <w:szCs w:val="32"/>
        </w:rPr>
        <w:t>-</w:t>
      </w:r>
      <w:r w:rsidR="00253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๑๖.๓๐น.</w:t>
      </w:r>
      <w:r w:rsidR="00253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B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ณ ส่วนการคลัง องค์การบริหารส่วนตำบลคันธุลี </w:t>
      </w:r>
      <w:r w:rsidR="005D2ACE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อำเภอท่าชนะ </w:t>
      </w:r>
      <w:r w:rsidR="00253BC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D1A82">
        <w:rPr>
          <w:rFonts w:ascii="TH SarabunPSK" w:hAnsi="TH SarabunPSK" w:cs="TH SarabunPSK"/>
          <w:sz w:val="32"/>
          <w:szCs w:val="32"/>
          <w:cs/>
        </w:rPr>
        <w:t>จังหวัดสุราษฎร์ธานี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5D2ACE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๙ </w:t>
      </w:r>
      <w:r w:rsidR="005D2ACE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ธันวาคม</w:t>
      </w:r>
      <w:r w:rsidR="005D2ACE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๒๕๕๖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ACE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เวลา ๐๘.๓๐ </w:t>
      </w:r>
      <w:r w:rsidR="00EB33E8" w:rsidRPr="002D1A82">
        <w:rPr>
          <w:rFonts w:ascii="TH SarabunPSK" w:hAnsi="TH SarabunPSK" w:cs="TH SarabunPSK"/>
          <w:sz w:val="32"/>
          <w:szCs w:val="32"/>
        </w:rPr>
        <w:t>-</w:t>
      </w:r>
      <w:r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๑๖.๓๐น. กำหนดรับซองสอบราคา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           </w:t>
      </w:r>
      <w:r w:rsidR="005C2EB6" w:rsidRPr="002D1A82">
        <w:rPr>
          <w:rFonts w:ascii="TH SarabunPSK" w:hAnsi="TH SarabunPSK" w:cs="TH SarabunPSK"/>
          <w:sz w:val="32"/>
          <w:szCs w:val="32"/>
        </w:rPr>
        <w:t xml:space="preserve">             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ศูนย์รวมข้อมูลข่าวสารการซื้อหรือการจ้างขององค์การบริหารส่วนตำบลระดับอำเภอท่าชนะ และกำหนดเปิดซองใบเสนอราคา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EB33E8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 </w:t>
      </w:r>
      <w:r w:rsidR="00EB33E8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="00EB33E8" w:rsidRPr="002D1A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๒๕๕๖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3E8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ตั้งแต่เวลา ๑๐.๐๐ น. เป็นต้นไป </w:t>
      </w:r>
    </w:p>
    <w:p w:rsidR="00B93375" w:rsidRPr="002D1A82" w:rsidRDefault="00B93375" w:rsidP="00D22D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22D14" w:rsidRPr="002D1A82">
        <w:rPr>
          <w:rFonts w:ascii="TH SarabunPSK" w:hAnsi="TH SarabunPSK" w:cs="TH SarabunPSK"/>
          <w:sz w:val="32"/>
          <w:szCs w:val="32"/>
        </w:rPr>
        <w:tab/>
      </w:r>
      <w:r w:rsidR="00D22D14" w:rsidRPr="002D1A82">
        <w:rPr>
          <w:rFonts w:ascii="TH SarabunPSK" w:hAnsi="TH SarabunPSK" w:cs="TH SarabunPSK"/>
          <w:sz w:val="32"/>
          <w:szCs w:val="32"/>
        </w:rPr>
        <w:tab/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ผู้สนใจติดต่อขอรับเอกสารสอบราคาจ้าง   ในราคาชุดละ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๕๐๐.๐๐</w:t>
      </w:r>
      <w:r w:rsidRPr="002D1A82">
        <w:rPr>
          <w:rFonts w:ascii="TH SarabunPSK" w:hAnsi="TH SarabunPSK" w:cs="TH SarabunPSK"/>
          <w:sz w:val="32"/>
          <w:szCs w:val="32"/>
          <w:cs/>
        </w:rPr>
        <w:t>บาท ได้ที่ส่วนการคลัง องค์การบริหารส่วนตำบลคันธุลี</w:t>
      </w:r>
      <w:r w:rsidR="00D22D14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อำเภอท่าชนะ</w:t>
      </w:r>
      <w:r w:rsidR="00071BC0" w:rsidRPr="002D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จังหวัดสุราษฎร์ธานี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071BC0" w:rsidRPr="002D1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071BC0" w:rsidRPr="002D1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พฤศจิกายน ๒๕๕๖ </w:t>
      </w:r>
      <w:r w:rsidR="00071BC0" w:rsidRPr="002D1A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="006651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b/>
          <w:bCs/>
          <w:sz w:val="32"/>
          <w:szCs w:val="32"/>
          <w:cs/>
        </w:rPr>
        <w:t xml:space="preserve">๙ ธันวาคม ๒๕๕๖ </w:t>
      </w:r>
      <w:r w:rsidRPr="002D1A82">
        <w:rPr>
          <w:rFonts w:ascii="TH SarabunPSK" w:hAnsi="TH SarabunPSK" w:cs="TH SarabunPSK"/>
          <w:sz w:val="32"/>
          <w:szCs w:val="32"/>
          <w:cs/>
        </w:rPr>
        <w:t>ตั้งแต่เวลา ๐๘.๓๐ น.</w:t>
      </w:r>
      <w:r w:rsidR="00071BC0" w:rsidRPr="002D1A82">
        <w:rPr>
          <w:rFonts w:ascii="TH SarabunPSK" w:hAnsi="TH SarabunPSK" w:cs="TH SarabunPSK" w:hint="cs"/>
          <w:sz w:val="32"/>
          <w:szCs w:val="32"/>
          <w:cs/>
        </w:rPr>
        <w:t>-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 ๑๖.๓๐น.  ดูรายละเอียดได้ที่เว็บไซต์ </w:t>
      </w:r>
      <w:r w:rsidRPr="002D1A82">
        <w:rPr>
          <w:rFonts w:ascii="TH SarabunPSK" w:hAnsi="TH SarabunPSK" w:cs="TH SarabunPSK"/>
          <w:sz w:val="32"/>
          <w:szCs w:val="32"/>
        </w:rPr>
        <w:t xml:space="preserve">www.khanthuli.go.th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="00FE7834" w:rsidRPr="002D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๐๗๗</w:t>
      </w:r>
      <w:r w:rsidR="00D22D14" w:rsidRPr="002D1A82">
        <w:rPr>
          <w:rFonts w:ascii="TH SarabunPSK" w:hAnsi="TH SarabunPSK" w:cs="TH SarabunPSK"/>
          <w:sz w:val="32"/>
          <w:szCs w:val="32"/>
        </w:rPr>
        <w:t>-</w:t>
      </w:r>
      <w:r w:rsidRPr="002D1A82">
        <w:rPr>
          <w:rFonts w:ascii="TH SarabunPSK" w:hAnsi="TH SarabunPSK" w:cs="TH SarabunPSK"/>
          <w:sz w:val="32"/>
          <w:szCs w:val="32"/>
          <w:cs/>
        </w:rPr>
        <w:t>๓๘๑</w:t>
      </w:r>
      <w:r w:rsidR="00D22D14" w:rsidRPr="002D1A82">
        <w:rPr>
          <w:rFonts w:ascii="TH SarabunPSK" w:hAnsi="TH SarabunPSK" w:cs="TH SarabunPSK"/>
          <w:sz w:val="32"/>
          <w:szCs w:val="32"/>
        </w:rPr>
        <w:t>-</w:t>
      </w:r>
      <w:r w:rsidRPr="002D1A82">
        <w:rPr>
          <w:rFonts w:ascii="TH SarabunPSK" w:hAnsi="TH SarabunPSK" w:cs="TH SarabunPSK"/>
          <w:sz w:val="32"/>
          <w:szCs w:val="32"/>
          <w:cs/>
        </w:rPr>
        <w:t>๙๖๗</w:t>
      </w:r>
      <w:r w:rsidR="00D22D14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>ต่อ</w:t>
      </w:r>
      <w:r w:rsidR="00D22D14" w:rsidRPr="002D1A82">
        <w:rPr>
          <w:rFonts w:ascii="TH SarabunPSK" w:hAnsi="TH SarabunPSK" w:cs="TH SarabunPSK"/>
          <w:sz w:val="32"/>
          <w:szCs w:val="32"/>
        </w:rPr>
        <w:t xml:space="preserve"> </w:t>
      </w:r>
      <w:r w:rsidRPr="002D1A82">
        <w:rPr>
          <w:rFonts w:ascii="TH SarabunPSK" w:hAnsi="TH SarabunPSK" w:cs="TH SarabunPSK"/>
          <w:sz w:val="32"/>
          <w:szCs w:val="32"/>
          <w:cs/>
        </w:rPr>
        <w:t xml:space="preserve">๑๓ ในวันและเวลาราชการ </w:t>
      </w:r>
    </w:p>
    <w:p w:rsidR="00B93375" w:rsidRDefault="00B93375" w:rsidP="00D22D1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>ประกาศ ณ วันที่ ๒๕ พฤศจิกายน พ.ศ. ๒๕๕๖</w:t>
      </w:r>
    </w:p>
    <w:p w:rsidR="00253BCA" w:rsidRPr="002D1A82" w:rsidRDefault="00253BCA" w:rsidP="00D22D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3375" w:rsidRPr="002D1A82" w:rsidRDefault="00B93375" w:rsidP="00D22D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>(นายมงคล ธรรมฤทธิ์)</w:t>
      </w:r>
    </w:p>
    <w:p w:rsidR="008A0509" w:rsidRPr="002D1A82" w:rsidRDefault="00B93375" w:rsidP="00F068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A8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นายกองค์การบริหารส่วนตำบลคันธุลี</w:t>
      </w:r>
    </w:p>
    <w:sectPr w:rsidR="008A0509" w:rsidRPr="002D1A82" w:rsidSect="00253BCA">
      <w:pgSz w:w="11906" w:h="16838"/>
      <w:pgMar w:top="1440" w:right="101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75"/>
    <w:rsid w:val="00071BC0"/>
    <w:rsid w:val="000840BC"/>
    <w:rsid w:val="000A5B2D"/>
    <w:rsid w:val="000F4ADE"/>
    <w:rsid w:val="001516A1"/>
    <w:rsid w:val="002055AC"/>
    <w:rsid w:val="00253BCA"/>
    <w:rsid w:val="002D1A82"/>
    <w:rsid w:val="005C2EB6"/>
    <w:rsid w:val="005D2ACE"/>
    <w:rsid w:val="006179B7"/>
    <w:rsid w:val="00665152"/>
    <w:rsid w:val="00732803"/>
    <w:rsid w:val="008D49E5"/>
    <w:rsid w:val="009061C4"/>
    <w:rsid w:val="009F20AD"/>
    <w:rsid w:val="00B93375"/>
    <w:rsid w:val="00D22D14"/>
    <w:rsid w:val="00E02C0C"/>
    <w:rsid w:val="00EB33E8"/>
    <w:rsid w:val="00F068DB"/>
    <w:rsid w:val="00F72F6E"/>
    <w:rsid w:val="00F864B9"/>
    <w:rsid w:val="00FE7834"/>
    <w:rsid w:val="00FF074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33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33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2013-11-21T08:15:00Z</cp:lastPrinted>
  <dcterms:created xsi:type="dcterms:W3CDTF">2013-11-21T07:07:00Z</dcterms:created>
  <dcterms:modified xsi:type="dcterms:W3CDTF">2013-11-21T08:19:00Z</dcterms:modified>
</cp:coreProperties>
</file>